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  <w:gridCol w:w="3805"/>
      </w:tblGrid>
      <w:tr w:rsidR="002F08EA" w14:paraId="282E17EC" w14:textId="2EE6F31B" w:rsidTr="002F08EA">
        <w:tc>
          <w:tcPr>
            <w:tcW w:w="10755" w:type="dxa"/>
          </w:tcPr>
          <w:p w14:paraId="71DF8CEB" w14:textId="77777777" w:rsidR="002F08EA" w:rsidRDefault="002F08EA" w:rsidP="00C2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5" w:type="dxa"/>
          </w:tcPr>
          <w:p w14:paraId="6075B4DD" w14:textId="77777777" w:rsidR="002F08EA" w:rsidRPr="002F08EA" w:rsidRDefault="002F08EA" w:rsidP="002F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EA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14:paraId="674EA019" w14:textId="44309C00" w:rsidR="002F08EA" w:rsidRPr="002F08EA" w:rsidRDefault="002F08EA" w:rsidP="002F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8EA">
              <w:rPr>
                <w:rFonts w:ascii="Times New Roman" w:hAnsi="Times New Roman" w:cs="Times New Roman"/>
                <w:sz w:val="20"/>
                <w:szCs w:val="20"/>
              </w:rPr>
              <w:t>иректор МБОУ «Арсентьевская СОШ» Кораблев П.С.__________</w:t>
            </w:r>
          </w:p>
          <w:p w14:paraId="6D0922D5" w14:textId="2946B19E" w:rsidR="002F08EA" w:rsidRPr="002F08EA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F236D2">
              <w:rPr>
                <w:rFonts w:ascii="Times New Roman" w:hAnsi="Times New Roman" w:cs="Times New Roman"/>
                <w:sz w:val="20"/>
                <w:szCs w:val="20"/>
              </w:rPr>
              <w:t>№___от «__»____</w:t>
            </w:r>
            <w:r w:rsidRPr="002F08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г.</w:t>
            </w:r>
          </w:p>
        </w:tc>
      </w:tr>
    </w:tbl>
    <w:p w14:paraId="2F5D2F6B" w14:textId="54B38038" w:rsidR="00C21741" w:rsidRPr="002F08EA" w:rsidRDefault="00C21741" w:rsidP="00C2174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08EA">
        <w:rPr>
          <w:rFonts w:ascii="Times New Roman" w:hAnsi="Times New Roman" w:cs="Times New Roman"/>
          <w:b/>
          <w:bCs/>
        </w:rPr>
        <w:t>График</w:t>
      </w:r>
    </w:p>
    <w:p w14:paraId="24F0DE1C" w14:textId="65D59668" w:rsidR="00C21741" w:rsidRPr="002F08EA" w:rsidRDefault="00C21741" w:rsidP="00C2174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08EA">
        <w:rPr>
          <w:rFonts w:ascii="Times New Roman" w:hAnsi="Times New Roman" w:cs="Times New Roman"/>
          <w:b/>
          <w:bCs/>
        </w:rPr>
        <w:t>проведения контрольных работ</w:t>
      </w:r>
      <w:r w:rsidR="00F236D2">
        <w:rPr>
          <w:rFonts w:ascii="Times New Roman" w:hAnsi="Times New Roman" w:cs="Times New Roman"/>
          <w:b/>
          <w:bCs/>
        </w:rPr>
        <w:t xml:space="preserve"> </w:t>
      </w:r>
      <w:r w:rsidRPr="002F08EA">
        <w:rPr>
          <w:rFonts w:ascii="Times New Roman" w:hAnsi="Times New Roman" w:cs="Times New Roman"/>
          <w:b/>
          <w:bCs/>
        </w:rPr>
        <w:t>МБОУ «Арсентьевская СОШ»</w:t>
      </w:r>
      <w:r w:rsidR="000F1525">
        <w:rPr>
          <w:rFonts w:ascii="Times New Roman" w:hAnsi="Times New Roman" w:cs="Times New Roman"/>
          <w:b/>
          <w:bCs/>
        </w:rPr>
        <w:t xml:space="preserve"> </w:t>
      </w:r>
      <w:r w:rsidRPr="002F08EA">
        <w:rPr>
          <w:rFonts w:ascii="Times New Roman" w:hAnsi="Times New Roman" w:cs="Times New Roman"/>
          <w:b/>
          <w:bCs/>
        </w:rPr>
        <w:t>на  2021 – 2022  учебный  год</w:t>
      </w:r>
    </w:p>
    <w:tbl>
      <w:tblPr>
        <w:tblStyle w:val="a3"/>
        <w:tblW w:w="13461" w:type="dxa"/>
        <w:tblLook w:val="04A0" w:firstRow="1" w:lastRow="0" w:firstColumn="1" w:lastColumn="0" w:noHBand="0" w:noVBand="1"/>
      </w:tblPr>
      <w:tblGrid>
        <w:gridCol w:w="1646"/>
        <w:gridCol w:w="1304"/>
        <w:gridCol w:w="1144"/>
        <w:gridCol w:w="1023"/>
        <w:gridCol w:w="1893"/>
        <w:gridCol w:w="1013"/>
        <w:gridCol w:w="1207"/>
        <w:gridCol w:w="820"/>
        <w:gridCol w:w="1591"/>
        <w:gridCol w:w="1820"/>
      </w:tblGrid>
      <w:tr w:rsidR="0023430C" w14:paraId="25F5B645" w14:textId="77777777" w:rsidTr="0023430C">
        <w:tc>
          <w:tcPr>
            <w:tcW w:w="1646" w:type="dxa"/>
            <w:vMerge w:val="restart"/>
          </w:tcPr>
          <w:p w14:paraId="2D483588" w14:textId="34F10BAD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2448" w:type="dxa"/>
            <w:gridSpan w:val="2"/>
          </w:tcPr>
          <w:p w14:paraId="495C157C" w14:textId="5DCFB619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</w:tc>
        <w:tc>
          <w:tcPr>
            <w:tcW w:w="2916" w:type="dxa"/>
            <w:gridSpan w:val="2"/>
          </w:tcPr>
          <w:p w14:paraId="619593CC" w14:textId="70AFE1E4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2 четверть</w:t>
            </w:r>
          </w:p>
        </w:tc>
        <w:tc>
          <w:tcPr>
            <w:tcW w:w="3040" w:type="dxa"/>
            <w:gridSpan w:val="3"/>
          </w:tcPr>
          <w:p w14:paraId="2657745D" w14:textId="0484241E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3 четверть</w:t>
            </w:r>
          </w:p>
        </w:tc>
        <w:tc>
          <w:tcPr>
            <w:tcW w:w="3411" w:type="dxa"/>
            <w:gridSpan w:val="2"/>
          </w:tcPr>
          <w:p w14:paraId="2171CDED" w14:textId="5F1DBD15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4 четверть</w:t>
            </w:r>
          </w:p>
        </w:tc>
      </w:tr>
      <w:tr w:rsidR="00607767" w14:paraId="6B375964" w14:textId="77777777" w:rsidTr="0023430C">
        <w:tc>
          <w:tcPr>
            <w:tcW w:w="1646" w:type="dxa"/>
            <w:vMerge/>
          </w:tcPr>
          <w:p w14:paraId="5E5E3F3E" w14:textId="77777777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</w:tcPr>
          <w:p w14:paraId="60AD26FB" w14:textId="2CFFE1AF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144" w:type="dxa"/>
          </w:tcPr>
          <w:p w14:paraId="6DBD55E1" w14:textId="4318DDB6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023" w:type="dxa"/>
          </w:tcPr>
          <w:p w14:paraId="13948BC2" w14:textId="6D2C73FC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893" w:type="dxa"/>
          </w:tcPr>
          <w:p w14:paraId="44C23E0F" w14:textId="31421D58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013" w:type="dxa"/>
          </w:tcPr>
          <w:p w14:paraId="6AD3A235" w14:textId="2D198265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207" w:type="dxa"/>
          </w:tcPr>
          <w:p w14:paraId="5402C683" w14:textId="42781F14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820" w:type="dxa"/>
          </w:tcPr>
          <w:p w14:paraId="4A0D937B" w14:textId="37440D73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591" w:type="dxa"/>
          </w:tcPr>
          <w:p w14:paraId="098661CA" w14:textId="357A6828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820" w:type="dxa"/>
          </w:tcPr>
          <w:p w14:paraId="03623FD4" w14:textId="37FB9F26" w:rsidR="00C21741" w:rsidRPr="002F08EA" w:rsidRDefault="00C21741" w:rsidP="00C21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8EA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CE02C1" w14:paraId="2E1C9205" w14:textId="77777777" w:rsidTr="00DD7FBD">
        <w:tc>
          <w:tcPr>
            <w:tcW w:w="1646" w:type="dxa"/>
          </w:tcPr>
          <w:p w14:paraId="456D4611" w14:textId="3AA5DF15" w:rsidR="00CE02C1" w:rsidRPr="002F08EA" w:rsidRDefault="00CE02C1" w:rsidP="00607767">
            <w:pPr>
              <w:jc w:val="center"/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4" w:type="dxa"/>
          </w:tcPr>
          <w:p w14:paraId="0C25D405" w14:textId="069FB4CC" w:rsidR="00CE02C1" w:rsidRPr="002F08EA" w:rsidRDefault="00CE02C1" w:rsidP="00607767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стартовый контроль, 2-11 кл.</w:t>
            </w:r>
          </w:p>
        </w:tc>
        <w:tc>
          <w:tcPr>
            <w:tcW w:w="1144" w:type="dxa"/>
          </w:tcPr>
          <w:p w14:paraId="22436F21" w14:textId="77777777" w:rsidR="00CE02C1" w:rsidRPr="002F08EA" w:rsidRDefault="00CE02C1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100AF805" w14:textId="77777777" w:rsidR="00CE02C1" w:rsidRPr="002F08EA" w:rsidRDefault="00CE02C1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3C1D3B2" w14:textId="77777777" w:rsidR="00CE02C1" w:rsidRPr="002F08EA" w:rsidRDefault="00CE02C1" w:rsidP="00607767">
            <w:pPr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 xml:space="preserve">пробное тестирование </w:t>
            </w:r>
          </w:p>
          <w:p w14:paraId="3FA4F805" w14:textId="0029EEFB" w:rsidR="00CE02C1" w:rsidRPr="002F08EA" w:rsidRDefault="00CE02C1" w:rsidP="00607767">
            <w:pPr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 xml:space="preserve">9, 11 кл. </w:t>
            </w:r>
          </w:p>
          <w:p w14:paraId="26C6FC1C" w14:textId="77777777" w:rsidR="00CE02C1" w:rsidRPr="002F08EA" w:rsidRDefault="00CE02C1" w:rsidP="00607767">
            <w:pPr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 xml:space="preserve">промежуточный контроль </w:t>
            </w:r>
          </w:p>
          <w:p w14:paraId="0FD97FAE" w14:textId="6DC9BA45" w:rsidR="00CE02C1" w:rsidRPr="002F08EA" w:rsidRDefault="00CE02C1" w:rsidP="00607767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 xml:space="preserve">2-11 кл. </w:t>
            </w:r>
          </w:p>
        </w:tc>
        <w:tc>
          <w:tcPr>
            <w:tcW w:w="1013" w:type="dxa"/>
          </w:tcPr>
          <w:p w14:paraId="260401F7" w14:textId="77777777" w:rsidR="00CE02C1" w:rsidRPr="002F08EA" w:rsidRDefault="00CE02C1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32AF1166" w14:textId="77777777" w:rsidR="00CE02C1" w:rsidRPr="002F08EA" w:rsidRDefault="00CE02C1" w:rsidP="00607767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 xml:space="preserve">итоговое собеседо-вание, </w:t>
            </w:r>
          </w:p>
          <w:p w14:paraId="02CC2CB6" w14:textId="5F67F857" w:rsidR="00CE02C1" w:rsidRPr="002F08EA" w:rsidRDefault="00CE02C1" w:rsidP="00607767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2411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4D47BDD1" w14:textId="4EEEB417" w:rsidR="00CE02C1" w:rsidRPr="002F08EA" w:rsidRDefault="00CE02C1" w:rsidP="00CE02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>ВПР,</w:t>
            </w:r>
          </w:p>
          <w:p w14:paraId="5F0C9801" w14:textId="01303476" w:rsidR="00CE02C1" w:rsidRPr="002F08EA" w:rsidRDefault="00CE02C1" w:rsidP="00CE02C1">
            <w:pPr>
              <w:jc w:val="center"/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пробное тестирование</w:t>
            </w:r>
          </w:p>
          <w:p w14:paraId="0468549D" w14:textId="31593B08" w:rsidR="00CE02C1" w:rsidRPr="002F08EA" w:rsidRDefault="00CE02C1" w:rsidP="00CE02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>9, 11 кл.</w:t>
            </w:r>
          </w:p>
          <w:p w14:paraId="6DDBFCA2" w14:textId="73A9F2C6" w:rsidR="00CE02C1" w:rsidRPr="002F08EA" w:rsidRDefault="00CE02C1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2B77CDBD" w14:textId="28765D60" w:rsidR="00CE02C1" w:rsidRPr="002F08EA" w:rsidRDefault="00CE02C1" w:rsidP="00607767">
            <w:pPr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</w:tr>
      <w:tr w:rsidR="0023430C" w14:paraId="5CBD72AE" w14:textId="77777777" w:rsidTr="0023430C">
        <w:tc>
          <w:tcPr>
            <w:tcW w:w="1646" w:type="dxa"/>
          </w:tcPr>
          <w:p w14:paraId="191A92CD" w14:textId="593418B4" w:rsidR="00607767" w:rsidRPr="002F08EA" w:rsidRDefault="00607767" w:rsidP="00607767">
            <w:pPr>
              <w:jc w:val="center"/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Литературное чтение, литература</w:t>
            </w:r>
          </w:p>
        </w:tc>
        <w:tc>
          <w:tcPr>
            <w:tcW w:w="1304" w:type="dxa"/>
          </w:tcPr>
          <w:p w14:paraId="2B7E72CE" w14:textId="6DC2F76F" w:rsidR="00607767" w:rsidRPr="002F08EA" w:rsidRDefault="00DE3187" w:rsidP="00607767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стартовый контроль, 2-11 кл.</w:t>
            </w:r>
          </w:p>
        </w:tc>
        <w:tc>
          <w:tcPr>
            <w:tcW w:w="1144" w:type="dxa"/>
          </w:tcPr>
          <w:p w14:paraId="2D070262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00F33043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50291CA7" w14:textId="77777777" w:rsidR="00607767" w:rsidRPr="002F08EA" w:rsidRDefault="00607767" w:rsidP="00607767">
            <w:pPr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>итоговое сочинение,</w:t>
            </w:r>
          </w:p>
          <w:p w14:paraId="0C8F38D5" w14:textId="0B63513D" w:rsidR="00DE3187" w:rsidRPr="002F08EA" w:rsidRDefault="00607767" w:rsidP="00DE3187">
            <w:pPr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>11 класс</w:t>
            </w:r>
          </w:p>
        </w:tc>
        <w:tc>
          <w:tcPr>
            <w:tcW w:w="101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6D840996" w14:textId="0221CDBC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07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7D70AC66" w14:textId="65DE68F5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59EC54A9" w14:textId="013B5033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9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6692B2AC" w14:textId="5C1BB7B5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20" w:type="dxa"/>
          </w:tcPr>
          <w:p w14:paraId="24DD66CC" w14:textId="271D6DE3" w:rsidR="00607767" w:rsidRPr="002F08EA" w:rsidRDefault="00C60973" w:rsidP="0023430C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</w:tr>
      <w:tr w:rsidR="00607767" w14:paraId="7F03FF0F" w14:textId="77777777" w:rsidTr="0023430C">
        <w:tc>
          <w:tcPr>
            <w:tcW w:w="1646" w:type="dxa"/>
          </w:tcPr>
          <w:p w14:paraId="6AE55D7E" w14:textId="5A4EE710" w:rsidR="00607767" w:rsidRPr="002F08EA" w:rsidRDefault="00607767" w:rsidP="00607767">
            <w:pPr>
              <w:jc w:val="center"/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304" w:type="dxa"/>
          </w:tcPr>
          <w:p w14:paraId="7C409445" w14:textId="4237979A" w:rsidR="00607767" w:rsidRPr="002F08EA" w:rsidRDefault="00DE3187" w:rsidP="00607767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стартовый контроль, 2-11 кл.</w:t>
            </w:r>
          </w:p>
        </w:tc>
        <w:tc>
          <w:tcPr>
            <w:tcW w:w="1144" w:type="dxa"/>
          </w:tcPr>
          <w:p w14:paraId="548511AD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1004085F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05C1D4EB" w14:textId="7C303546" w:rsidR="00607767" w:rsidRPr="002F08EA" w:rsidRDefault="00607767" w:rsidP="00DE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7811FBE2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64F8F600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1C7973F2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E02433B" w14:textId="6609AE88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77D9F11E" w14:textId="2EE720B1" w:rsidR="00607767" w:rsidRPr="002F08EA" w:rsidRDefault="00C60973" w:rsidP="0023430C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</w:tr>
      <w:tr w:rsidR="00607767" w14:paraId="298E0294" w14:textId="77777777" w:rsidTr="0023430C">
        <w:tc>
          <w:tcPr>
            <w:tcW w:w="1646" w:type="dxa"/>
          </w:tcPr>
          <w:p w14:paraId="575CE9B2" w14:textId="00874891" w:rsidR="00607767" w:rsidRPr="002F08EA" w:rsidRDefault="00607767" w:rsidP="00607767">
            <w:pPr>
              <w:jc w:val="center"/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Родная литература (русская), литературное чтение на родном языке (русском)</w:t>
            </w:r>
          </w:p>
        </w:tc>
        <w:tc>
          <w:tcPr>
            <w:tcW w:w="1304" w:type="dxa"/>
          </w:tcPr>
          <w:p w14:paraId="227E2643" w14:textId="2DF3EDD7" w:rsidR="00607767" w:rsidRPr="002F08EA" w:rsidRDefault="00DE3187" w:rsidP="00607767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стартовый контроль, 2-11 кл.</w:t>
            </w:r>
          </w:p>
        </w:tc>
        <w:tc>
          <w:tcPr>
            <w:tcW w:w="1144" w:type="dxa"/>
          </w:tcPr>
          <w:p w14:paraId="5C8E8E96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6400FDD0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515EEEE" w14:textId="6078AD66" w:rsidR="00607767" w:rsidRPr="002F08EA" w:rsidRDefault="00607767" w:rsidP="00DE3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057BD630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7AD4ABFA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7BA49D28" w14:textId="77777777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BD68D08" w14:textId="7D6DE2D9" w:rsidR="00607767" w:rsidRPr="002F08EA" w:rsidRDefault="00607767" w:rsidP="006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00ED4573" w14:textId="42E4230D" w:rsidR="00607767" w:rsidRPr="002F08EA" w:rsidRDefault="00C60973" w:rsidP="0023430C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</w:tr>
      <w:tr w:rsidR="002F08EA" w14:paraId="451AD331" w14:textId="77777777" w:rsidTr="00D05BDC">
        <w:tc>
          <w:tcPr>
            <w:tcW w:w="1646" w:type="dxa"/>
          </w:tcPr>
          <w:p w14:paraId="4805AB47" w14:textId="6F36DC4F" w:rsidR="002F08EA" w:rsidRPr="002F08EA" w:rsidRDefault="002F08EA" w:rsidP="00C60973">
            <w:pPr>
              <w:jc w:val="center"/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04" w:type="dxa"/>
          </w:tcPr>
          <w:p w14:paraId="1C889B06" w14:textId="18F17A83" w:rsidR="002F08EA" w:rsidRPr="002F08EA" w:rsidRDefault="002F08EA" w:rsidP="00C60973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стартовый контроль, 2-11 кл.</w:t>
            </w:r>
          </w:p>
        </w:tc>
        <w:tc>
          <w:tcPr>
            <w:tcW w:w="1144" w:type="dxa"/>
          </w:tcPr>
          <w:p w14:paraId="3FAFF744" w14:textId="77777777" w:rsidR="002F08EA" w:rsidRPr="002F08EA" w:rsidRDefault="002F08EA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5CADCD7C" w14:textId="77777777" w:rsidR="002F08EA" w:rsidRPr="002F08EA" w:rsidRDefault="002F08EA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2B0E976" w14:textId="77777777" w:rsidR="002F08EA" w:rsidRPr="002F08EA" w:rsidRDefault="002F08EA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27F91E6C" w14:textId="77777777" w:rsidR="002F08EA" w:rsidRPr="002F08EA" w:rsidRDefault="002F08EA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1B10E4D0" w14:textId="77777777" w:rsidR="002F08EA" w:rsidRPr="002F08EA" w:rsidRDefault="002F08EA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</w:tcPr>
          <w:p w14:paraId="7226AF4A" w14:textId="0F6E20D0" w:rsidR="002F08EA" w:rsidRPr="002F08EA" w:rsidRDefault="002F08EA" w:rsidP="002F08EA">
            <w:pPr>
              <w:jc w:val="center"/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ВПР</w:t>
            </w:r>
          </w:p>
        </w:tc>
        <w:tc>
          <w:tcPr>
            <w:tcW w:w="1820" w:type="dxa"/>
          </w:tcPr>
          <w:p w14:paraId="511F9EC5" w14:textId="5A605294" w:rsidR="002F08EA" w:rsidRPr="002F08EA" w:rsidRDefault="002F08EA" w:rsidP="00C60973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</w:tr>
      <w:tr w:rsidR="00CE02C1" w14:paraId="58A7F39F" w14:textId="77777777" w:rsidTr="001D42DB">
        <w:tc>
          <w:tcPr>
            <w:tcW w:w="1646" w:type="dxa"/>
          </w:tcPr>
          <w:p w14:paraId="3124E0A9" w14:textId="59C4080C" w:rsidR="00CE02C1" w:rsidRPr="002F08EA" w:rsidRDefault="00CE02C1" w:rsidP="00C60973">
            <w:pPr>
              <w:jc w:val="center"/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Математика, алгебра, геометрия</w:t>
            </w:r>
          </w:p>
        </w:tc>
        <w:tc>
          <w:tcPr>
            <w:tcW w:w="1304" w:type="dxa"/>
          </w:tcPr>
          <w:p w14:paraId="6ECB6F69" w14:textId="553BBE4B" w:rsidR="00CE02C1" w:rsidRPr="002F08EA" w:rsidRDefault="00CE02C1" w:rsidP="00C60973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стартовый контроль, 2-11 кл.</w:t>
            </w:r>
          </w:p>
        </w:tc>
        <w:tc>
          <w:tcPr>
            <w:tcW w:w="1144" w:type="dxa"/>
          </w:tcPr>
          <w:p w14:paraId="0D7DFBF2" w14:textId="77777777" w:rsidR="00CE02C1" w:rsidRPr="002F08EA" w:rsidRDefault="00CE02C1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35371C80" w14:textId="77777777" w:rsidR="00CE02C1" w:rsidRPr="002F08EA" w:rsidRDefault="00CE02C1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1036195" w14:textId="77777777" w:rsidR="00CE02C1" w:rsidRPr="002F08EA" w:rsidRDefault="00CE02C1" w:rsidP="00C60973">
            <w:pPr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>пробное тестирование</w:t>
            </w:r>
          </w:p>
          <w:p w14:paraId="3FCD3439" w14:textId="49C3505E" w:rsidR="00CE02C1" w:rsidRPr="002F08EA" w:rsidRDefault="00CE02C1" w:rsidP="00C60973">
            <w:pPr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 xml:space="preserve">9, 11 кл. </w:t>
            </w:r>
          </w:p>
          <w:p w14:paraId="696B5C4D" w14:textId="77777777" w:rsidR="00CE02C1" w:rsidRPr="002F08EA" w:rsidRDefault="00CE02C1" w:rsidP="00C60973">
            <w:pPr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 xml:space="preserve">промежуточный контроль </w:t>
            </w:r>
          </w:p>
          <w:p w14:paraId="1E4D2D13" w14:textId="11F7C5C9" w:rsidR="00CE02C1" w:rsidRPr="002F08EA" w:rsidRDefault="00CE02C1" w:rsidP="00C60973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2-11 кл.</w:t>
            </w:r>
          </w:p>
        </w:tc>
        <w:tc>
          <w:tcPr>
            <w:tcW w:w="1013" w:type="dxa"/>
          </w:tcPr>
          <w:p w14:paraId="11C6EBD3" w14:textId="77777777" w:rsidR="00CE02C1" w:rsidRPr="002F08EA" w:rsidRDefault="00CE02C1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1751C0CA" w14:textId="77777777" w:rsidR="00CE02C1" w:rsidRPr="002F08EA" w:rsidRDefault="00CE02C1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50F80A8E" w14:textId="56B9CDB0" w:rsidR="00CE02C1" w:rsidRPr="002F08EA" w:rsidRDefault="00CE02C1" w:rsidP="00CE02C1">
            <w:pPr>
              <w:jc w:val="center"/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ВПР,</w:t>
            </w:r>
          </w:p>
          <w:p w14:paraId="569ECA83" w14:textId="13481FC8" w:rsidR="00CE02C1" w:rsidRPr="002F08EA" w:rsidRDefault="00CE02C1" w:rsidP="00CE02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>пробное тестирование</w:t>
            </w:r>
          </w:p>
          <w:p w14:paraId="365DD5A2" w14:textId="3114CC8E" w:rsidR="00CE02C1" w:rsidRPr="002F08EA" w:rsidRDefault="00CE02C1" w:rsidP="00CE02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08EA">
              <w:rPr>
                <w:rFonts w:ascii="Times New Roman" w:hAnsi="Times New Roman" w:cs="Times New Roman"/>
                <w:bCs/>
              </w:rPr>
              <w:t>9,11 кл.</w:t>
            </w:r>
          </w:p>
        </w:tc>
        <w:tc>
          <w:tcPr>
            <w:tcW w:w="18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48D96FEF" w14:textId="6B5F69FA" w:rsidR="00CE02C1" w:rsidRPr="002F08EA" w:rsidRDefault="00CE02C1" w:rsidP="00C60973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</w:tr>
      <w:tr w:rsidR="00C60973" w14:paraId="50AE6D04" w14:textId="77777777" w:rsidTr="0023430C">
        <w:tc>
          <w:tcPr>
            <w:tcW w:w="1646" w:type="dxa"/>
          </w:tcPr>
          <w:p w14:paraId="3E3A05C2" w14:textId="62C982D5" w:rsidR="00C60973" w:rsidRPr="002F08EA" w:rsidRDefault="00C60973" w:rsidP="00C60973">
            <w:pPr>
              <w:jc w:val="center"/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4" w:type="dxa"/>
          </w:tcPr>
          <w:p w14:paraId="52FBCC00" w14:textId="683D735E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стартовый контроль, 5-11 кл.</w:t>
            </w:r>
          </w:p>
        </w:tc>
        <w:tc>
          <w:tcPr>
            <w:tcW w:w="1144" w:type="dxa"/>
          </w:tcPr>
          <w:p w14:paraId="20CE04C1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1A99110B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D2F9DEC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26CA5927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3BCAEEBB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76C547AC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7335534C" w14:textId="1BF08FB1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5FC982DE" w14:textId="01BD7648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</w:tr>
      <w:tr w:rsidR="00C60973" w14:paraId="14B7C3B3" w14:textId="77777777" w:rsidTr="0023430C">
        <w:tc>
          <w:tcPr>
            <w:tcW w:w="1646" w:type="dxa"/>
          </w:tcPr>
          <w:p w14:paraId="4E9921A5" w14:textId="1BBB9F73" w:rsidR="00C60973" w:rsidRPr="002F08EA" w:rsidRDefault="00C60973" w:rsidP="00C60973">
            <w:pPr>
              <w:jc w:val="center"/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04" w:type="dxa"/>
          </w:tcPr>
          <w:p w14:paraId="63ACA60F" w14:textId="7533C233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стартовый контроль, 2-4 кл.</w:t>
            </w:r>
          </w:p>
        </w:tc>
        <w:tc>
          <w:tcPr>
            <w:tcW w:w="1144" w:type="dxa"/>
          </w:tcPr>
          <w:p w14:paraId="716B7599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428B5ADB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729492A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05E8C6A6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4E19817B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7193667F" w14:textId="77777777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38927D8" w14:textId="21CA29D8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</w:rPr>
              <w:t>ВПР, 4 кл.</w:t>
            </w:r>
          </w:p>
        </w:tc>
        <w:tc>
          <w:tcPr>
            <w:tcW w:w="1820" w:type="dxa"/>
          </w:tcPr>
          <w:p w14:paraId="7FCA7357" w14:textId="374085D8" w:rsidR="00C60973" w:rsidRPr="002F08EA" w:rsidRDefault="00C60973" w:rsidP="00C60973">
            <w:pPr>
              <w:rPr>
                <w:rFonts w:ascii="Times New Roman" w:hAnsi="Times New Roman" w:cs="Times New Roman"/>
              </w:rPr>
            </w:pPr>
            <w:r w:rsidRPr="002F08EA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</w:tr>
    </w:tbl>
    <w:p w14:paraId="638F9CB3" w14:textId="1818B751" w:rsidR="00C60973" w:rsidRPr="00C60973" w:rsidRDefault="00C60973" w:rsidP="002F08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3461" w:type="dxa"/>
        <w:tblLook w:val="04A0" w:firstRow="1" w:lastRow="0" w:firstColumn="1" w:lastColumn="0" w:noHBand="0" w:noVBand="1"/>
      </w:tblPr>
      <w:tblGrid>
        <w:gridCol w:w="1972"/>
        <w:gridCol w:w="1296"/>
        <w:gridCol w:w="1133"/>
        <w:gridCol w:w="1012"/>
        <w:gridCol w:w="1793"/>
        <w:gridCol w:w="1007"/>
        <w:gridCol w:w="1186"/>
        <w:gridCol w:w="800"/>
        <w:gridCol w:w="1442"/>
        <w:gridCol w:w="1820"/>
      </w:tblGrid>
      <w:tr w:rsidR="00C60973" w:rsidRPr="00C60973" w14:paraId="3E2FEF2F" w14:textId="77777777" w:rsidTr="002F08EA">
        <w:tc>
          <w:tcPr>
            <w:tcW w:w="1972" w:type="dxa"/>
            <w:vMerge w:val="restart"/>
          </w:tcPr>
          <w:p w14:paraId="177B7DCF" w14:textId="6CDCF110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29" w:type="dxa"/>
            <w:gridSpan w:val="2"/>
          </w:tcPr>
          <w:p w14:paraId="77962E8F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2805" w:type="dxa"/>
            <w:gridSpan w:val="2"/>
          </w:tcPr>
          <w:p w14:paraId="57852546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2993" w:type="dxa"/>
            <w:gridSpan w:val="3"/>
          </w:tcPr>
          <w:p w14:paraId="29F3DC0D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3262" w:type="dxa"/>
            <w:gridSpan w:val="2"/>
          </w:tcPr>
          <w:p w14:paraId="0B4DAE9A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C60973" w:rsidRPr="00C60973" w14:paraId="73283799" w14:textId="77777777" w:rsidTr="002F08EA">
        <w:tc>
          <w:tcPr>
            <w:tcW w:w="1972" w:type="dxa"/>
            <w:vMerge/>
          </w:tcPr>
          <w:p w14:paraId="4FF7C27A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EECAB71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</w:tcPr>
          <w:p w14:paraId="087A0830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012" w:type="dxa"/>
          </w:tcPr>
          <w:p w14:paraId="4C98CFE9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93" w:type="dxa"/>
          </w:tcPr>
          <w:p w14:paraId="1D6CF982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007" w:type="dxa"/>
          </w:tcPr>
          <w:p w14:paraId="78ACBE39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186" w:type="dxa"/>
          </w:tcPr>
          <w:p w14:paraId="160A9449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00" w:type="dxa"/>
          </w:tcPr>
          <w:p w14:paraId="2EE76680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42" w:type="dxa"/>
          </w:tcPr>
          <w:p w14:paraId="7E53F5E4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20" w:type="dxa"/>
          </w:tcPr>
          <w:p w14:paraId="760D3146" w14:textId="7777777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60973" w:rsidRPr="00C60973" w14:paraId="3A28A202" w14:textId="77777777" w:rsidTr="002F08EA">
        <w:tc>
          <w:tcPr>
            <w:tcW w:w="1972" w:type="dxa"/>
          </w:tcPr>
          <w:p w14:paraId="68E9DB72" w14:textId="53BD7E27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96" w:type="dxa"/>
          </w:tcPr>
          <w:p w14:paraId="6E948FC9" w14:textId="3DBB018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45CF706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D7D7554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03A4D0BD" w14:textId="5D0FAF0A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64E8A7BE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50A79A9" w14:textId="1B7B1CE1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4A24A9FC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60C745B3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760F0B12" w14:textId="6B0BD6BA" w:rsidR="00C60973" w:rsidRPr="00C60973" w:rsidRDefault="00C60973" w:rsidP="00CE02C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8F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C60973" w:rsidRPr="00C60973" w14:paraId="50907160" w14:textId="77777777" w:rsidTr="002F08EA">
        <w:tc>
          <w:tcPr>
            <w:tcW w:w="1972" w:type="dxa"/>
          </w:tcPr>
          <w:p w14:paraId="43DBF2EE" w14:textId="22F45B30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6" w:type="dxa"/>
          </w:tcPr>
          <w:p w14:paraId="680363E2" w14:textId="1328D1CA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1BC39E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52C8187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7B4D6658" w14:textId="1AF3B9BA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635C2A2A" w14:textId="73DA5B76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61CA722F" w14:textId="348F2DBC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2E8B689D" w14:textId="2540732C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35392C52" w14:textId="46116AF1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2AA0BB9" w14:textId="403991B6" w:rsidR="00C60973" w:rsidRPr="00C60973" w:rsidRDefault="00C60973" w:rsidP="00CE02C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F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C60973" w:rsidRPr="00C60973" w14:paraId="269F653F" w14:textId="77777777" w:rsidTr="002F08EA">
        <w:tc>
          <w:tcPr>
            <w:tcW w:w="1972" w:type="dxa"/>
          </w:tcPr>
          <w:p w14:paraId="505A606B" w14:textId="0AF1BCDA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08EA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296" w:type="dxa"/>
          </w:tcPr>
          <w:p w14:paraId="3631D2F8" w14:textId="30E73E32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07755BA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D208E0B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4F63528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4620E6E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00D07612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84E376D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BB134DA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BC6D9D4" w14:textId="7B97BB92" w:rsidR="00C60973" w:rsidRPr="00C60973" w:rsidRDefault="00C60973" w:rsidP="00CE02C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F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C60973" w:rsidRPr="00C60973" w14:paraId="7DBBA98C" w14:textId="77777777" w:rsidTr="002F08EA">
        <w:tc>
          <w:tcPr>
            <w:tcW w:w="1972" w:type="dxa"/>
          </w:tcPr>
          <w:p w14:paraId="4BFBE373" w14:textId="570ACBEC" w:rsidR="00C60973" w:rsidRPr="00C60973" w:rsidRDefault="00C60973" w:rsidP="00C609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6" w:type="dxa"/>
          </w:tcPr>
          <w:p w14:paraId="19518A25" w14:textId="08AAB948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2D7F56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47AF48A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C0413FE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37FEA83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0D548B85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F791E64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48FE18E" w14:textId="77777777" w:rsidR="00C60973" w:rsidRPr="00C60973" w:rsidRDefault="00C60973" w:rsidP="00C609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6F630D2" w14:textId="0703C2AF" w:rsidR="00C60973" w:rsidRPr="00C60973" w:rsidRDefault="00C60973" w:rsidP="00CE02C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F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C60973" w:rsidRPr="00C60973" w14:paraId="6BC0E817" w14:textId="77777777" w:rsidTr="002F08EA">
        <w:tc>
          <w:tcPr>
            <w:tcW w:w="1972" w:type="dxa"/>
          </w:tcPr>
          <w:p w14:paraId="31A8FB2B" w14:textId="0D480303" w:rsidR="00C60973" w:rsidRPr="00C60973" w:rsidRDefault="00C60973" w:rsidP="00C6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6" w:type="dxa"/>
          </w:tcPr>
          <w:p w14:paraId="3AB85D77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E66496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AADBDD7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6589170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ED02F3B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73B0D774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24661FE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12A39FF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BFFB49F" w14:textId="365063C1" w:rsidR="00C60973" w:rsidRPr="00C60973" w:rsidRDefault="00C60973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8F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C60973" w:rsidRPr="00C60973" w14:paraId="0B29EF2D" w14:textId="77777777" w:rsidTr="002F08EA">
        <w:tc>
          <w:tcPr>
            <w:tcW w:w="1972" w:type="dxa"/>
          </w:tcPr>
          <w:p w14:paraId="0D4E0CB1" w14:textId="316C4FD3" w:rsidR="00C60973" w:rsidRPr="00C60973" w:rsidRDefault="00C60973" w:rsidP="00C6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жизнедеятель-ности</w:t>
            </w:r>
          </w:p>
        </w:tc>
        <w:tc>
          <w:tcPr>
            <w:tcW w:w="1296" w:type="dxa"/>
          </w:tcPr>
          <w:p w14:paraId="06499AE0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0C73C2C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65C31B0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9EAEE47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64C3DC41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48E587DF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89A632F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5DBCE80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C8DE8D5" w14:textId="50C890DA" w:rsidR="00C60973" w:rsidRPr="00C60973" w:rsidRDefault="00C60973" w:rsidP="00C6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97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C60973" w:rsidRPr="00C60973" w14:paraId="4D8003B5" w14:textId="77777777" w:rsidTr="002F08EA">
        <w:tc>
          <w:tcPr>
            <w:tcW w:w="1972" w:type="dxa"/>
          </w:tcPr>
          <w:p w14:paraId="2495C439" w14:textId="11DAA691" w:rsidR="00C60973" w:rsidRPr="00C60973" w:rsidRDefault="00C60973" w:rsidP="00C6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296" w:type="dxa"/>
          </w:tcPr>
          <w:p w14:paraId="20957C9A" w14:textId="31B32DF8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133" w:type="dxa"/>
          </w:tcPr>
          <w:p w14:paraId="21D9D4C6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CC46594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579BAB4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9FC605C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2098284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1E0B44E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471F094" w14:textId="77777777" w:rsidR="00C60973" w:rsidRPr="00C60973" w:rsidRDefault="00C60973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22701E2" w14:textId="3969DAF4" w:rsidR="00C60973" w:rsidRPr="00C60973" w:rsidRDefault="00C60973" w:rsidP="00C6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97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CE02C1" w:rsidRPr="00C60973" w14:paraId="31C2BD6A" w14:textId="77777777" w:rsidTr="002F08EA">
        <w:tc>
          <w:tcPr>
            <w:tcW w:w="1972" w:type="dxa"/>
          </w:tcPr>
          <w:p w14:paraId="320F6C15" w14:textId="3831B550" w:rsidR="00CE02C1" w:rsidRPr="00C60973" w:rsidRDefault="00CE02C1" w:rsidP="00C6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история, история России, история</w:t>
            </w:r>
          </w:p>
        </w:tc>
        <w:tc>
          <w:tcPr>
            <w:tcW w:w="1296" w:type="dxa"/>
          </w:tcPr>
          <w:p w14:paraId="14B23A59" w14:textId="50F1C868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  <w:tc>
          <w:tcPr>
            <w:tcW w:w="1133" w:type="dxa"/>
          </w:tcPr>
          <w:p w14:paraId="14751E35" w14:textId="77777777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C14A1BB" w14:textId="77777777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324A02B1" w14:textId="2B1E369B" w:rsidR="00CE02C1" w:rsidRPr="00C60973" w:rsidRDefault="00CE02C1" w:rsidP="00C60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</w:t>
            </w:r>
          </w:p>
          <w:p w14:paraId="5C561C76" w14:textId="77777777" w:rsidR="00CE02C1" w:rsidRPr="00C60973" w:rsidRDefault="00CE02C1" w:rsidP="00C60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кл. </w:t>
            </w:r>
          </w:p>
          <w:p w14:paraId="6E8D71E6" w14:textId="6E8EC4BD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43578535" w14:textId="6807F7D1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0F9E1773" w14:textId="7138D47B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215F62D1" w14:textId="5A24EA8E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ВПР,</w:t>
            </w:r>
          </w:p>
          <w:p w14:paraId="4C638431" w14:textId="492D9E47" w:rsidR="00CE02C1" w:rsidRDefault="00CE02C1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пробное тестирование – </w:t>
            </w:r>
          </w:p>
          <w:p w14:paraId="0C90AE80" w14:textId="6E4AF345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9,11 кл.</w:t>
            </w:r>
          </w:p>
        </w:tc>
        <w:tc>
          <w:tcPr>
            <w:tcW w:w="1820" w:type="dxa"/>
          </w:tcPr>
          <w:p w14:paraId="25831B80" w14:textId="6286BA80" w:rsidR="00CE02C1" w:rsidRPr="00C60973" w:rsidRDefault="00CE02C1" w:rsidP="00C6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CE02C1" w:rsidRPr="00C60973" w14:paraId="3FC3C392" w14:textId="77777777" w:rsidTr="002F08EA">
        <w:tc>
          <w:tcPr>
            <w:tcW w:w="1972" w:type="dxa"/>
          </w:tcPr>
          <w:p w14:paraId="49E16927" w14:textId="50544F4B" w:rsidR="00CE02C1" w:rsidRPr="00C60973" w:rsidRDefault="00CE02C1" w:rsidP="00C6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Обществоз-нание</w:t>
            </w:r>
          </w:p>
        </w:tc>
        <w:tc>
          <w:tcPr>
            <w:tcW w:w="1296" w:type="dxa"/>
          </w:tcPr>
          <w:p w14:paraId="678BC852" w14:textId="76F6AC08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  <w:tc>
          <w:tcPr>
            <w:tcW w:w="1133" w:type="dxa"/>
          </w:tcPr>
          <w:p w14:paraId="7890D2BE" w14:textId="77777777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6F1C4DF" w14:textId="77777777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7032A8D0" w14:textId="77777777" w:rsidR="00CE02C1" w:rsidRPr="00C60973" w:rsidRDefault="00CE02C1" w:rsidP="00C60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</w:t>
            </w:r>
          </w:p>
          <w:p w14:paraId="628321C8" w14:textId="77777777" w:rsidR="00CE02C1" w:rsidRPr="00C60973" w:rsidRDefault="00CE02C1" w:rsidP="00C60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кл. </w:t>
            </w:r>
          </w:p>
          <w:p w14:paraId="641A96F8" w14:textId="77777777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6B1EA0E0" w14:textId="5BB3D6FD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110EAA16" w14:textId="77777777" w:rsidR="00CE02C1" w:rsidRPr="00C60973" w:rsidRDefault="00CE02C1" w:rsidP="00C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02491ADD" w14:textId="77777777" w:rsidR="00CE02C1" w:rsidRPr="00CE02C1" w:rsidRDefault="00CE02C1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ВПР,</w:t>
            </w:r>
          </w:p>
          <w:p w14:paraId="49983EF7" w14:textId="77777777" w:rsidR="00CE02C1" w:rsidRPr="00CE02C1" w:rsidRDefault="00CE02C1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пробное тестирование – </w:t>
            </w:r>
          </w:p>
          <w:p w14:paraId="6165C0E1" w14:textId="70B469CA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9,11 кл.</w:t>
            </w:r>
          </w:p>
        </w:tc>
        <w:tc>
          <w:tcPr>
            <w:tcW w:w="1820" w:type="dxa"/>
          </w:tcPr>
          <w:p w14:paraId="17A56942" w14:textId="5E47D55B" w:rsidR="00CE02C1" w:rsidRPr="00BB0B97" w:rsidRDefault="00CE02C1" w:rsidP="00C60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CE02C1" w:rsidRPr="00C60973" w14:paraId="1B111B65" w14:textId="77777777" w:rsidTr="002F08EA">
        <w:tc>
          <w:tcPr>
            <w:tcW w:w="1972" w:type="dxa"/>
          </w:tcPr>
          <w:p w14:paraId="3408F5FC" w14:textId="231B1374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96" w:type="dxa"/>
          </w:tcPr>
          <w:p w14:paraId="56D18356" w14:textId="3A01FEE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  <w:tc>
          <w:tcPr>
            <w:tcW w:w="1133" w:type="dxa"/>
          </w:tcPr>
          <w:p w14:paraId="3EA85C53" w14:textId="7777777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BEAAD13" w14:textId="7777777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799CAE9E" w14:textId="77777777" w:rsidR="00CE02C1" w:rsidRPr="00C60973" w:rsidRDefault="00CE02C1" w:rsidP="00CE0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</w:t>
            </w:r>
          </w:p>
          <w:p w14:paraId="54FE9256" w14:textId="3F35E19E" w:rsidR="00CE02C1" w:rsidRPr="00CE02C1" w:rsidRDefault="00CE02C1" w:rsidP="00CE0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кл. </w:t>
            </w:r>
          </w:p>
        </w:tc>
        <w:tc>
          <w:tcPr>
            <w:tcW w:w="1007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4540BE51" w14:textId="642C364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5FD1F16E" w14:textId="7777777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0B8DEA9B" w14:textId="74CF5060" w:rsidR="00CE02C1" w:rsidRPr="00CE02C1" w:rsidRDefault="00CE02C1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ВПР,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– </w:t>
            </w:r>
          </w:p>
          <w:p w14:paraId="2A18FFCA" w14:textId="77777777" w:rsidR="00CE02C1" w:rsidRDefault="00CE02C1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9,11 кл.</w:t>
            </w:r>
          </w:p>
          <w:p w14:paraId="20ECB106" w14:textId="77777777" w:rsidR="002F08EA" w:rsidRDefault="002F08EA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FD04F2" w14:textId="77777777" w:rsidR="002F08EA" w:rsidRDefault="002F08EA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67DF49" w14:textId="334FEB27" w:rsidR="002F08EA" w:rsidRPr="00C60973" w:rsidRDefault="002F08EA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BF95ACC" w14:textId="77777777" w:rsidR="00CE02C1" w:rsidRDefault="00CE02C1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  <w:p w14:paraId="50E49B82" w14:textId="77777777" w:rsidR="002F08EA" w:rsidRDefault="002F08EA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308826" w14:textId="77777777" w:rsidR="002F08EA" w:rsidRDefault="002F08EA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A51702" w14:textId="77777777" w:rsidR="002F08EA" w:rsidRDefault="002F08EA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D63EEE" w14:textId="77777777" w:rsidR="002F08EA" w:rsidRDefault="002F08EA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EDDBAC" w14:textId="09709A25" w:rsidR="002F08EA" w:rsidRPr="00BB0B97" w:rsidRDefault="002F08EA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2C1" w:rsidRPr="00C60973" w14:paraId="7A161450" w14:textId="77777777" w:rsidTr="002F08EA">
        <w:tc>
          <w:tcPr>
            <w:tcW w:w="1972" w:type="dxa"/>
            <w:vMerge w:val="restart"/>
          </w:tcPr>
          <w:p w14:paraId="30616AA0" w14:textId="2DA7919C" w:rsidR="00CE02C1" w:rsidRPr="002F08EA" w:rsidRDefault="00CE02C1" w:rsidP="00CE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429" w:type="dxa"/>
            <w:gridSpan w:val="2"/>
          </w:tcPr>
          <w:p w14:paraId="680DEB2A" w14:textId="3199862A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2805" w:type="dxa"/>
            <w:gridSpan w:val="2"/>
          </w:tcPr>
          <w:p w14:paraId="1BA10EB3" w14:textId="69BCD7E4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2993" w:type="dxa"/>
            <w:gridSpan w:val="3"/>
          </w:tcPr>
          <w:p w14:paraId="1098DE5A" w14:textId="0CB32F7B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3262" w:type="dxa"/>
            <w:gridSpan w:val="2"/>
          </w:tcPr>
          <w:p w14:paraId="5D5DFF40" w14:textId="51313981" w:rsidR="00CE02C1" w:rsidRPr="00BB0B97" w:rsidRDefault="00CE02C1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CE02C1" w:rsidRPr="00C60973" w14:paraId="5BEC0C33" w14:textId="77777777" w:rsidTr="002F08EA">
        <w:tc>
          <w:tcPr>
            <w:tcW w:w="1972" w:type="dxa"/>
            <w:vMerge/>
          </w:tcPr>
          <w:p w14:paraId="49FB5779" w14:textId="7E306961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578796" w14:textId="308DA2C7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</w:tcPr>
          <w:p w14:paraId="1AF95C09" w14:textId="44AA7DBD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012" w:type="dxa"/>
          </w:tcPr>
          <w:p w14:paraId="6B4C973D" w14:textId="5BA6A682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93" w:type="dxa"/>
          </w:tcPr>
          <w:p w14:paraId="7452F46C" w14:textId="234EA3D1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007" w:type="dxa"/>
          </w:tcPr>
          <w:p w14:paraId="2D77B76A" w14:textId="1AEF538F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186" w:type="dxa"/>
          </w:tcPr>
          <w:p w14:paraId="64C431CD" w14:textId="6A654520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00" w:type="dxa"/>
          </w:tcPr>
          <w:p w14:paraId="55B76C93" w14:textId="4A19D4F6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42" w:type="dxa"/>
          </w:tcPr>
          <w:p w14:paraId="78CD1AD7" w14:textId="5C0BB044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20" w:type="dxa"/>
          </w:tcPr>
          <w:p w14:paraId="6F8BA955" w14:textId="477604CF" w:rsidR="00CE02C1" w:rsidRPr="00BB0B97" w:rsidRDefault="00CE02C1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E02C1" w:rsidRPr="00C60973" w14:paraId="3EBC5F11" w14:textId="77777777" w:rsidTr="002F08EA">
        <w:tc>
          <w:tcPr>
            <w:tcW w:w="1972" w:type="dxa"/>
          </w:tcPr>
          <w:p w14:paraId="581597C0" w14:textId="2247B1BD" w:rsidR="00CE02C1" w:rsidRPr="00C60973" w:rsidRDefault="00CE02C1" w:rsidP="00CE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96" w:type="dxa"/>
          </w:tcPr>
          <w:p w14:paraId="4F6B76C4" w14:textId="7777777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B82B1F" w14:textId="7777777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C5B3001" w14:textId="7777777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14D9E35" w14:textId="7777777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9BB3D3C" w14:textId="7777777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0F28E271" w14:textId="7777777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E83D302" w14:textId="7777777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242B1EC" w14:textId="77777777" w:rsidR="00CE02C1" w:rsidRPr="00C60973" w:rsidRDefault="00CE02C1" w:rsidP="00CE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3B05512" w14:textId="210CD82C" w:rsidR="00CE02C1" w:rsidRPr="00BB0B97" w:rsidRDefault="00CE02C1" w:rsidP="00CE0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F08EA" w:rsidRPr="00C60973" w14:paraId="62643D32" w14:textId="77777777" w:rsidTr="002F08EA">
        <w:tc>
          <w:tcPr>
            <w:tcW w:w="1972" w:type="dxa"/>
          </w:tcPr>
          <w:p w14:paraId="4DD342F9" w14:textId="63197726" w:rsidR="002F08EA" w:rsidRPr="00C60973" w:rsidRDefault="002F08EA" w:rsidP="002F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6" w:type="dxa"/>
          </w:tcPr>
          <w:p w14:paraId="3CBD3861" w14:textId="65E28D73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  <w:tc>
          <w:tcPr>
            <w:tcW w:w="1133" w:type="dxa"/>
          </w:tcPr>
          <w:p w14:paraId="4228A69F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C8D033F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679046F9" w14:textId="77777777" w:rsidR="002F08EA" w:rsidRPr="00C60973" w:rsidRDefault="002F08EA" w:rsidP="002F0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</w:t>
            </w:r>
          </w:p>
          <w:p w14:paraId="24FFBDE9" w14:textId="77777777" w:rsidR="002F08EA" w:rsidRPr="00C60973" w:rsidRDefault="002F08EA" w:rsidP="002F0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кл. </w:t>
            </w:r>
          </w:p>
          <w:p w14:paraId="38C2476D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103AFBA4" w14:textId="02256C5D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41D46A4A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70BAE1A8" w14:textId="77777777" w:rsidR="002F08EA" w:rsidRPr="00CE02C1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ВПР,</w:t>
            </w:r>
          </w:p>
          <w:p w14:paraId="4C6FDAE0" w14:textId="0E27DD19" w:rsidR="002F08EA" w:rsidRPr="00CE02C1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пробное тестирование –</w:t>
            </w:r>
          </w:p>
          <w:p w14:paraId="1A10A309" w14:textId="7A2CA30E" w:rsidR="002F08EA" w:rsidRPr="00C60973" w:rsidRDefault="002F08EA" w:rsidP="002F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9,11 кл.</w:t>
            </w:r>
          </w:p>
        </w:tc>
        <w:tc>
          <w:tcPr>
            <w:tcW w:w="1820" w:type="dxa"/>
          </w:tcPr>
          <w:p w14:paraId="0B4B4A0B" w14:textId="1D784E91" w:rsidR="002F08EA" w:rsidRPr="00BB0B97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F08EA" w:rsidRPr="00C60973" w14:paraId="474DC6A5" w14:textId="77777777" w:rsidTr="002F08EA">
        <w:tc>
          <w:tcPr>
            <w:tcW w:w="1972" w:type="dxa"/>
          </w:tcPr>
          <w:p w14:paraId="0BF21DA6" w14:textId="1D4C3466" w:rsidR="002F08EA" w:rsidRPr="00C60973" w:rsidRDefault="002F08EA" w:rsidP="002F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6" w:type="dxa"/>
          </w:tcPr>
          <w:p w14:paraId="62681A4E" w14:textId="62CD56AD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  <w:tc>
          <w:tcPr>
            <w:tcW w:w="1133" w:type="dxa"/>
          </w:tcPr>
          <w:p w14:paraId="4EC61A98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0F72784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6D63BBEB" w14:textId="77777777" w:rsidR="002F08EA" w:rsidRPr="00C60973" w:rsidRDefault="002F08EA" w:rsidP="002F0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</w:t>
            </w:r>
          </w:p>
          <w:p w14:paraId="262D103F" w14:textId="77777777" w:rsidR="002F08EA" w:rsidRPr="00C60973" w:rsidRDefault="002F08EA" w:rsidP="002F0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кл. </w:t>
            </w:r>
          </w:p>
          <w:p w14:paraId="44B3B4D1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3D2C82CD" w14:textId="29D50DB1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6FA2DA3F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6D7AF9BE" w14:textId="77777777" w:rsidR="002F08EA" w:rsidRPr="00CE02C1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ВПР,</w:t>
            </w:r>
          </w:p>
          <w:p w14:paraId="21CBE1F1" w14:textId="51297B5A" w:rsidR="002F08EA" w:rsidRPr="00CE02C1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пробное тестирование –</w:t>
            </w:r>
          </w:p>
          <w:p w14:paraId="4C56F759" w14:textId="25A78E07" w:rsidR="002F08EA" w:rsidRPr="00C60973" w:rsidRDefault="002F08EA" w:rsidP="002F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9,11 кл.</w:t>
            </w:r>
          </w:p>
        </w:tc>
        <w:tc>
          <w:tcPr>
            <w:tcW w:w="1820" w:type="dxa"/>
          </w:tcPr>
          <w:p w14:paraId="3F5BFEE1" w14:textId="28007437" w:rsidR="002F08EA" w:rsidRPr="00BB0B97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F08EA" w:rsidRPr="00C60973" w14:paraId="5805F842" w14:textId="77777777" w:rsidTr="002F08EA">
        <w:tc>
          <w:tcPr>
            <w:tcW w:w="1972" w:type="dxa"/>
          </w:tcPr>
          <w:p w14:paraId="06D5D7EF" w14:textId="32361DBD" w:rsidR="002F08EA" w:rsidRPr="00C60973" w:rsidRDefault="002F08EA" w:rsidP="002F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6" w:type="dxa"/>
          </w:tcPr>
          <w:p w14:paraId="54C99BA1" w14:textId="5A3896EE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0973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  <w:tc>
          <w:tcPr>
            <w:tcW w:w="1133" w:type="dxa"/>
          </w:tcPr>
          <w:p w14:paraId="556444FB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02B734B1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4802FCFB" w14:textId="77777777" w:rsidR="002F08EA" w:rsidRPr="00C60973" w:rsidRDefault="002F08EA" w:rsidP="002F0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</w:t>
            </w:r>
          </w:p>
          <w:p w14:paraId="35AFFED4" w14:textId="77777777" w:rsidR="002F08EA" w:rsidRPr="00C60973" w:rsidRDefault="002F08EA" w:rsidP="002F0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кл. </w:t>
            </w:r>
          </w:p>
          <w:p w14:paraId="496D262B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7B5E1E7B" w14:textId="3BCFD618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64C443E0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14:paraId="2F5530B5" w14:textId="77777777" w:rsidR="002F08EA" w:rsidRPr="00CE02C1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ВПР,</w:t>
            </w:r>
          </w:p>
          <w:p w14:paraId="723A6F5C" w14:textId="7ABD4B9A" w:rsidR="002F08EA" w:rsidRPr="00CE02C1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пробное тестирование –</w:t>
            </w:r>
          </w:p>
          <w:p w14:paraId="6293E4EC" w14:textId="46CF13EF" w:rsidR="002F08EA" w:rsidRPr="00C60973" w:rsidRDefault="002F08EA" w:rsidP="002F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C1">
              <w:rPr>
                <w:rFonts w:ascii="Times New Roman" w:hAnsi="Times New Roman" w:cs="Times New Roman"/>
                <w:bCs/>
                <w:sz w:val="24"/>
                <w:szCs w:val="24"/>
              </w:rPr>
              <w:t>9,11 кл.</w:t>
            </w:r>
          </w:p>
        </w:tc>
        <w:tc>
          <w:tcPr>
            <w:tcW w:w="1820" w:type="dxa"/>
          </w:tcPr>
          <w:p w14:paraId="5EC21E01" w14:textId="113C86E0" w:rsidR="002F08EA" w:rsidRPr="00BB0B97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73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F08EA" w:rsidRPr="00C60973" w14:paraId="33398DFF" w14:textId="77777777" w:rsidTr="002F08EA">
        <w:tc>
          <w:tcPr>
            <w:tcW w:w="1972" w:type="dxa"/>
          </w:tcPr>
          <w:p w14:paraId="28F51E70" w14:textId="49A29E75" w:rsidR="002F08EA" w:rsidRPr="00C60973" w:rsidRDefault="002F08EA" w:rsidP="002F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96" w:type="dxa"/>
          </w:tcPr>
          <w:p w14:paraId="5E9D7318" w14:textId="457E6134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EA">
              <w:rPr>
                <w:rFonts w:ascii="Times New Roman" w:hAnsi="Times New Roman" w:cs="Times New Roman"/>
                <w:sz w:val="24"/>
                <w:szCs w:val="24"/>
              </w:rPr>
              <w:t>стартовый контроль, 11 кл.</w:t>
            </w:r>
          </w:p>
        </w:tc>
        <w:tc>
          <w:tcPr>
            <w:tcW w:w="1133" w:type="dxa"/>
          </w:tcPr>
          <w:p w14:paraId="595559B3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A5F1D24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DEDC43E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58E7A61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55F9BED1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91A411F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F41435D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5C21F59" w14:textId="544FEA60" w:rsidR="002F08EA" w:rsidRPr="00BB0B97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8EA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F08EA" w:rsidRPr="00C60973" w14:paraId="11BF70FF" w14:textId="77777777" w:rsidTr="002F08EA">
        <w:tc>
          <w:tcPr>
            <w:tcW w:w="1972" w:type="dxa"/>
          </w:tcPr>
          <w:p w14:paraId="10A2C01D" w14:textId="4442085B" w:rsidR="002F08EA" w:rsidRPr="00C60973" w:rsidRDefault="002F08EA" w:rsidP="002F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96" w:type="dxa"/>
          </w:tcPr>
          <w:p w14:paraId="4EB0CA23" w14:textId="79C9D191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EA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2F08EA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133" w:type="dxa"/>
          </w:tcPr>
          <w:p w14:paraId="6F4783FE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59F9AF7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708BA96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4EB09ED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67E87F45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D67606B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1EAC75B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6EEC9C6" w14:textId="4267BC81" w:rsidR="002F08EA" w:rsidRPr="00BB0B97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8EA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F08EA" w:rsidRPr="00C60973" w14:paraId="7AF367EE" w14:textId="77777777" w:rsidTr="002F08EA">
        <w:tc>
          <w:tcPr>
            <w:tcW w:w="1972" w:type="dxa"/>
          </w:tcPr>
          <w:p w14:paraId="74F12B58" w14:textId="125084C3" w:rsidR="002F08EA" w:rsidRPr="00C60973" w:rsidRDefault="002F08EA" w:rsidP="002F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96" w:type="dxa"/>
          </w:tcPr>
          <w:p w14:paraId="6318D40A" w14:textId="5E688992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EA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2F08EA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133" w:type="dxa"/>
          </w:tcPr>
          <w:p w14:paraId="4A8B7440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2F79550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F2804A4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D46D49B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1570DA9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3B3CD94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3E2A804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9548808" w14:textId="2F10EB44" w:rsidR="002F08EA" w:rsidRPr="00BB0B97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8EA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F08EA" w:rsidRPr="00C60973" w14:paraId="62389DBA" w14:textId="77777777" w:rsidTr="002F08EA">
        <w:tc>
          <w:tcPr>
            <w:tcW w:w="1972" w:type="dxa"/>
          </w:tcPr>
          <w:p w14:paraId="0853828D" w14:textId="55629E17" w:rsidR="002F08EA" w:rsidRPr="00C60973" w:rsidRDefault="002F08EA" w:rsidP="002F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96" w:type="dxa"/>
          </w:tcPr>
          <w:p w14:paraId="06C4166B" w14:textId="2438DA0C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EA">
              <w:rPr>
                <w:rFonts w:ascii="Times New Roman" w:hAnsi="Times New Roman" w:cs="Times New Roman"/>
                <w:sz w:val="24"/>
                <w:szCs w:val="24"/>
              </w:rPr>
              <w:t>стартовый контроль,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08EA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133" w:type="dxa"/>
          </w:tcPr>
          <w:p w14:paraId="2B9CCD61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97FD928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8BAA1FA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AE4FAD8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D77F03C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D47F760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CEA05F2" w14:textId="77777777" w:rsidR="002F08EA" w:rsidRPr="00C60973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8F320A8" w14:textId="10BE505D" w:rsidR="002F08EA" w:rsidRPr="00BB0B97" w:rsidRDefault="002F08EA" w:rsidP="002F08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8EA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</w:tbl>
    <w:p w14:paraId="0EF055DB" w14:textId="77777777" w:rsidR="001950A0" w:rsidRPr="00C60973" w:rsidRDefault="001950A0" w:rsidP="00C609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50A0" w:rsidRPr="00C60973" w:rsidSect="00C2174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A0"/>
    <w:rsid w:val="000F1525"/>
    <w:rsid w:val="001950A0"/>
    <w:rsid w:val="0023430C"/>
    <w:rsid w:val="002F08EA"/>
    <w:rsid w:val="00607767"/>
    <w:rsid w:val="00C21741"/>
    <w:rsid w:val="00C60973"/>
    <w:rsid w:val="00CE02C1"/>
    <w:rsid w:val="00DE3187"/>
    <w:rsid w:val="00F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08C2"/>
  <w15:chartTrackingRefBased/>
  <w15:docId w15:val="{0AD7F4CF-4524-40C8-AB1E-66C5B281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2021-10-01T14:43:00Z</dcterms:created>
  <dcterms:modified xsi:type="dcterms:W3CDTF">2021-10-01T16:24:00Z</dcterms:modified>
</cp:coreProperties>
</file>